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lang w:eastAsia="es-ES"/>
              </w:rPr>
              <w:t>Red de riego Camaretas, T.M. Vega de San Mateo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b/>
                <w:bCs/>
                <w:color w:val="000000"/>
                <w:lang w:eastAsia="es-ES"/>
              </w:rPr>
              <w:t>172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lang w:eastAsia="es-ES"/>
              </w:rPr>
              <w:t>2.4.7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lang w:eastAsia="es-ES"/>
              </w:rPr>
              <w:t>Infraestructuras hidráulicas. Mejora y consolidación de regadíos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b/>
                <w:color w:val="000000"/>
                <w:lang w:eastAsia="es-ES"/>
              </w:rPr>
              <w:t>453.247,62 €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E597C">
              <w:rPr>
                <w:rFonts w:cs="Calibri"/>
                <w:w w:val="99"/>
                <w:sz w:val="20"/>
                <w:szCs w:val="20"/>
              </w:rPr>
              <w:t>453.247,62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E597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E597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7C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2E597C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7C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2E597C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E597C">
              <w:rPr>
                <w:rFonts w:ascii="Arial" w:hAnsi="Arial" w:cs="Arial"/>
                <w:b/>
                <w:sz w:val="15"/>
                <w:szCs w:val="15"/>
              </w:rPr>
              <w:t>172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E597C">
              <w:rPr>
                <w:rFonts w:ascii="Arial" w:hAnsi="Arial" w:cs="Arial"/>
                <w:b/>
                <w:sz w:val="15"/>
                <w:szCs w:val="15"/>
              </w:rPr>
              <w:t>Red de riego Camaretas, T.M. Vega de San Mateo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172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E597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Red de riego Camaretas, T.M. Vega de San Mateo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E597C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Infraestructuras hidráulicas. Mejora y consolidación de regadíos"/>
    <w:docVar w:name="denomactuac" w:val="Red de riego Camaretas, T.M. Vega de San Mateo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172"/>
    <w:docVar w:name="FDCANELEG" w:val=" "/>
    <w:docVar w:name="le" w:val="2"/>
    <w:docVar w:name="linea" w:val="Línea 2: Inversión en infraestructuras"/>
    <w:docVar w:name="MUNICIPIO" w:val="Sector Primario"/>
    <w:docVar w:name="nuactuac" w:val="172"/>
    <w:docVar w:name="NUEVE" w:val=" "/>
    <w:docVar w:name="num" w:val="172.2023"/>
    <w:docVar w:name="numaccion" w:val="2.4.7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453247,62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4268-E154-409D-9BF4-C94A0172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